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F29201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6B04" w14:textId="77777777" w:rsidR="00F71E1F" w:rsidRPr="00E668E2" w:rsidRDefault="00F71E1F" w:rsidP="00F71E1F">
      <w:r w:rsidRPr="00E668E2">
        <w:rPr>
          <w:rFonts w:hint="eastAsia"/>
        </w:rPr>
        <w:t>様式第１号（第４条関係）</w:t>
      </w:r>
    </w:p>
    <w:p w14:paraId="095B4C9A" w14:textId="77777777" w:rsidR="00F71E1F" w:rsidRPr="00E668E2" w:rsidRDefault="00F71E1F" w:rsidP="00F71E1F">
      <w:pPr>
        <w:wordWrap w:val="0"/>
        <w:ind w:firstLineChars="2900" w:firstLine="6090"/>
        <w:jc w:val="right"/>
        <w:rPr>
          <w:rFonts w:hAnsi="ＭＳ 明朝" w:cs="Times New Roman"/>
          <w:szCs w:val="24"/>
        </w:rPr>
      </w:pPr>
      <w:r w:rsidRPr="00E668E2">
        <w:rPr>
          <w:rFonts w:hAnsi="ＭＳ 明朝" w:cs="Times New Roman" w:hint="eastAsia"/>
          <w:szCs w:val="24"/>
        </w:rPr>
        <w:t xml:space="preserve">令和　　年　　月　　日　</w:t>
      </w:r>
    </w:p>
    <w:p w14:paraId="0E9662C0" w14:textId="77777777" w:rsidR="00F71E1F" w:rsidRPr="00E668E2" w:rsidRDefault="00F71E1F" w:rsidP="00F71E1F">
      <w:pPr>
        <w:rPr>
          <w:rFonts w:hAnsi="ＭＳ 明朝" w:cs="Times New Roman"/>
          <w:szCs w:val="24"/>
        </w:rPr>
      </w:pPr>
    </w:p>
    <w:p w14:paraId="3A571912" w14:textId="77777777" w:rsidR="00F71E1F" w:rsidRPr="00E668E2" w:rsidRDefault="00F71E1F" w:rsidP="00F71E1F">
      <w:pPr>
        <w:ind w:firstLineChars="100" w:firstLine="210"/>
        <w:rPr>
          <w:rFonts w:hAnsi="ＭＳ 明朝" w:cs="Times New Roman"/>
          <w:szCs w:val="24"/>
        </w:rPr>
      </w:pPr>
      <w:r w:rsidRPr="00E668E2">
        <w:rPr>
          <w:rFonts w:hAnsi="ＭＳ 明朝" w:cs="Times New Roman" w:hint="eastAsia"/>
          <w:szCs w:val="24"/>
        </w:rPr>
        <w:t>佐賀県知事　　　　　　　　様</w:t>
      </w:r>
    </w:p>
    <w:p w14:paraId="3A699FA8" w14:textId="77777777" w:rsidR="00F71E1F" w:rsidRPr="00E668E2" w:rsidRDefault="00F71E1F" w:rsidP="00F71E1F">
      <w:pPr>
        <w:rPr>
          <w:rFonts w:hAnsi="ＭＳ 明朝" w:cs="Times New Roman"/>
          <w:szCs w:val="24"/>
        </w:rPr>
      </w:pPr>
    </w:p>
    <w:p w14:paraId="011EBAE4" w14:textId="77777777" w:rsidR="00F71E1F" w:rsidRPr="00E668E2" w:rsidRDefault="00F71E1F" w:rsidP="00F71E1F">
      <w:pPr>
        <w:wordWrap w:val="0"/>
        <w:jc w:val="right"/>
      </w:pPr>
      <w:r w:rsidRPr="00E668E2">
        <w:rPr>
          <w:rFonts w:hint="eastAsia"/>
        </w:rPr>
        <w:t xml:space="preserve">（申請者）　　　　　　　　　　　　　　　　　</w:t>
      </w:r>
    </w:p>
    <w:p w14:paraId="12F45B8D" w14:textId="77777777" w:rsidR="00F71E1F" w:rsidRPr="00E668E2" w:rsidRDefault="00F71E1F" w:rsidP="00F71E1F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所在地　　　　　　　　　　　　　　　　　</w:t>
      </w:r>
    </w:p>
    <w:p w14:paraId="4368F5D5" w14:textId="77777777" w:rsidR="00F71E1F" w:rsidRPr="00E668E2" w:rsidRDefault="00F71E1F" w:rsidP="00F71E1F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商号又は名称　　　　　　　　　　　　　　</w:t>
      </w:r>
    </w:p>
    <w:p w14:paraId="2CABC7E8" w14:textId="77777777" w:rsidR="00F71E1F" w:rsidRPr="00E668E2" w:rsidRDefault="00F71E1F" w:rsidP="00F71E1F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代表者　　　　　　　　　　　　　　　　　</w:t>
      </w:r>
    </w:p>
    <w:p w14:paraId="5520D111" w14:textId="77777777" w:rsidR="00F71E1F" w:rsidRPr="00E668E2" w:rsidRDefault="00F71E1F" w:rsidP="00F71E1F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担当者　　　　　　　　　　　　　　　　　</w:t>
      </w:r>
    </w:p>
    <w:p w14:paraId="67016572" w14:textId="77777777" w:rsidR="00F71E1F" w:rsidRPr="00E668E2" w:rsidRDefault="00F71E1F" w:rsidP="00F71E1F">
      <w:pPr>
        <w:wordWrap w:val="0"/>
        <w:jc w:val="right"/>
        <w:rPr>
          <w:u w:val="single"/>
        </w:rPr>
      </w:pPr>
      <w:r w:rsidRPr="00E668E2">
        <w:rPr>
          <w:rFonts w:hint="eastAsia"/>
          <w:u w:val="single"/>
        </w:rPr>
        <w:t xml:space="preserve">連絡先　　　　　　　　　　　　　　　　　</w:t>
      </w:r>
    </w:p>
    <w:p w14:paraId="3B9DB250" w14:textId="77777777" w:rsidR="00F71E1F" w:rsidRPr="00E668E2" w:rsidRDefault="00F71E1F" w:rsidP="00F71E1F">
      <w:pPr>
        <w:rPr>
          <w:rFonts w:hAnsi="ＭＳ 明朝" w:cs="Times New Roman"/>
          <w:szCs w:val="24"/>
        </w:rPr>
      </w:pPr>
    </w:p>
    <w:p w14:paraId="2BCE701F" w14:textId="77777777" w:rsidR="00F71E1F" w:rsidRPr="00E668E2" w:rsidRDefault="00F71E1F" w:rsidP="00F71E1F">
      <w:pPr>
        <w:jc w:val="center"/>
        <w:rPr>
          <w:rFonts w:hAnsi="ＭＳ 明朝" w:cs="Times New Roman"/>
          <w:szCs w:val="24"/>
        </w:rPr>
      </w:pPr>
      <w:r w:rsidRPr="00E668E2">
        <w:rPr>
          <w:rFonts w:hAnsi="ＭＳ 明朝" w:cs="Times New Roman" w:hint="eastAsia"/>
          <w:szCs w:val="24"/>
        </w:rPr>
        <w:t>佐賀県建設ＤＸ加速化事業費補助金交付申請書</w:t>
      </w:r>
      <w:r w:rsidRPr="00E668E2">
        <w:rPr>
          <w:rFonts w:hAnsi="ＭＳ 明朝" w:cs="Times New Roman" w:hint="eastAsia"/>
          <w:szCs w:val="21"/>
        </w:rPr>
        <w:t>（２次募集）</w:t>
      </w:r>
    </w:p>
    <w:p w14:paraId="29B00C8F" w14:textId="77777777" w:rsidR="00F71E1F" w:rsidRPr="00E668E2" w:rsidRDefault="00F71E1F" w:rsidP="00F71E1F">
      <w:pPr>
        <w:rPr>
          <w:rFonts w:hAnsi="ＭＳ 明朝" w:cs="Times New Roman"/>
          <w:szCs w:val="21"/>
        </w:rPr>
      </w:pPr>
    </w:p>
    <w:p w14:paraId="61DEA5BC" w14:textId="77777777" w:rsidR="00F71E1F" w:rsidRPr="00E668E2" w:rsidRDefault="00F71E1F" w:rsidP="00F71E1F">
      <w:pPr>
        <w:rPr>
          <w:rFonts w:hAnsi="ＭＳ 明朝" w:cs="Times New Roman"/>
          <w:szCs w:val="21"/>
        </w:rPr>
      </w:pPr>
    </w:p>
    <w:p w14:paraId="35890AB1" w14:textId="77777777" w:rsidR="00F71E1F" w:rsidRPr="00E668E2" w:rsidRDefault="00F71E1F" w:rsidP="00F71E1F">
      <w:pPr>
        <w:ind w:firstLineChars="100" w:firstLine="21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佐賀県建設ＤＸ加速化事業費補助金（２次募集）について、補助金</w:t>
      </w:r>
      <w:r w:rsidRPr="00E668E2">
        <w:rPr>
          <w:rFonts w:hAnsi="ＭＳ 明朝" w:cs="Times New Roman" w:hint="eastAsia"/>
          <w:szCs w:val="21"/>
          <w:u w:val="single"/>
        </w:rPr>
        <w:t xml:space="preserve">　　　　　　</w:t>
      </w:r>
      <w:r w:rsidRPr="00E668E2">
        <w:rPr>
          <w:rFonts w:hAnsi="ＭＳ 明朝" w:cs="Times New Roman" w:hint="eastAsia"/>
          <w:szCs w:val="21"/>
        </w:rPr>
        <w:t>円の交付を受けたいので、佐賀県補助金等交付規則及び佐賀県建設ＤＸ加速化事業費補助金交付要綱（２次募集）の規定により、関係書類を添えて申請します。</w:t>
      </w:r>
    </w:p>
    <w:p w14:paraId="656C09A1" w14:textId="77777777" w:rsidR="00F71E1F" w:rsidRPr="00E668E2" w:rsidRDefault="00F71E1F" w:rsidP="00F71E1F">
      <w:pPr>
        <w:rPr>
          <w:rFonts w:hAnsi="ＭＳ 明朝" w:cs="Times New Roman"/>
          <w:bCs/>
          <w:szCs w:val="21"/>
        </w:rPr>
      </w:pPr>
    </w:p>
    <w:p w14:paraId="7CBA63D0" w14:textId="77777777" w:rsidR="00F71E1F" w:rsidRPr="00E668E2" w:rsidRDefault="00F71E1F" w:rsidP="00F71E1F">
      <w:pPr>
        <w:rPr>
          <w:rFonts w:hAnsi="ＭＳ 明朝" w:cs="Times New Roman"/>
          <w:szCs w:val="21"/>
        </w:rPr>
      </w:pPr>
    </w:p>
    <w:p w14:paraId="15942C35" w14:textId="77777777" w:rsidR="00F71E1F" w:rsidRPr="00E668E2" w:rsidRDefault="00F71E1F" w:rsidP="00F71E1F">
      <w:pPr>
        <w:ind w:firstLineChars="500" w:firstLine="105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１　交付申請額</w:t>
      </w:r>
    </w:p>
    <w:tbl>
      <w:tblPr>
        <w:tblStyle w:val="1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F71E1F" w:rsidRPr="00E668E2" w14:paraId="629CECDE" w14:textId="77777777" w:rsidTr="005A6743">
        <w:trPr>
          <w:trHeight w:val="454"/>
        </w:trPr>
        <w:tc>
          <w:tcPr>
            <w:tcW w:w="2410" w:type="dxa"/>
            <w:vAlign w:val="center"/>
          </w:tcPr>
          <w:p w14:paraId="7070BAA7" w14:textId="77777777" w:rsidR="00F71E1F" w:rsidRPr="00E668E2" w:rsidRDefault="00F71E1F" w:rsidP="005A67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68E2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2693" w:type="dxa"/>
            <w:vAlign w:val="center"/>
          </w:tcPr>
          <w:p w14:paraId="2FB58ADC" w14:textId="77777777" w:rsidR="00F71E1F" w:rsidRPr="00E668E2" w:rsidRDefault="00F71E1F" w:rsidP="005A67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68E2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F71E1F" w:rsidRPr="00E668E2" w14:paraId="3FFA83C1" w14:textId="77777777" w:rsidTr="005A6743">
        <w:trPr>
          <w:trHeight w:val="454"/>
        </w:trPr>
        <w:tc>
          <w:tcPr>
            <w:tcW w:w="2410" w:type="dxa"/>
            <w:vAlign w:val="center"/>
          </w:tcPr>
          <w:p w14:paraId="3937DD69" w14:textId="77777777" w:rsidR="00F71E1F" w:rsidRPr="00E668E2" w:rsidRDefault="00F71E1F" w:rsidP="005A67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68E2">
              <w:rPr>
                <w:rFonts w:ascii="ＭＳ 明朝" w:eastAsia="ＭＳ 明朝" w:hAnsi="ＭＳ 明朝" w:cs="Times New Roman" w:hint="eastAsia"/>
                <w:szCs w:val="21"/>
              </w:rPr>
              <w:t>補助金申請額</w:t>
            </w:r>
          </w:p>
        </w:tc>
        <w:tc>
          <w:tcPr>
            <w:tcW w:w="2693" w:type="dxa"/>
            <w:vAlign w:val="center"/>
          </w:tcPr>
          <w:p w14:paraId="2F35DA0A" w14:textId="77777777" w:rsidR="00F71E1F" w:rsidRPr="00E668E2" w:rsidRDefault="00F71E1F" w:rsidP="005A674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668E2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</w:tbl>
    <w:p w14:paraId="089D5FF4" w14:textId="77777777" w:rsidR="00F71E1F" w:rsidRPr="00E668E2" w:rsidRDefault="00F71E1F" w:rsidP="00F71E1F">
      <w:pPr>
        <w:rPr>
          <w:rFonts w:hAnsi="ＭＳ 明朝" w:cs="Times New Roman"/>
          <w:szCs w:val="21"/>
        </w:rPr>
      </w:pPr>
    </w:p>
    <w:p w14:paraId="1876C924" w14:textId="77777777" w:rsidR="00F71E1F" w:rsidRPr="00E668E2" w:rsidRDefault="00F71E1F" w:rsidP="00F71E1F">
      <w:pPr>
        <w:ind w:firstLineChars="500" w:firstLine="105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２　補助対象経費の内訳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F71E1F" w:rsidRPr="00E668E2" w14:paraId="7AD504A8" w14:textId="77777777" w:rsidTr="005A6743">
        <w:tc>
          <w:tcPr>
            <w:tcW w:w="5528" w:type="dxa"/>
          </w:tcPr>
          <w:p w14:paraId="200F3815" w14:textId="77777777" w:rsidR="00F71E1F" w:rsidRPr="00E668E2" w:rsidRDefault="00F71E1F" w:rsidP="005A6743">
            <w:pPr>
              <w:rPr>
                <w:rFonts w:hAnsi="ＭＳ 明朝" w:cs="Times New Roman"/>
                <w:szCs w:val="21"/>
              </w:rPr>
            </w:pPr>
            <w:r w:rsidRPr="00E668E2">
              <w:rPr>
                <w:rFonts w:hint="eastAsia"/>
              </w:rPr>
              <w:t>ＩＣＴ建設機械の購入に要する経費</w:t>
            </w:r>
          </w:p>
        </w:tc>
        <w:tc>
          <w:tcPr>
            <w:tcW w:w="1843" w:type="dxa"/>
          </w:tcPr>
          <w:p w14:paraId="02E7347B" w14:textId="77777777" w:rsidR="00F71E1F" w:rsidRPr="00E668E2" w:rsidRDefault="00F71E1F" w:rsidP="005A6743">
            <w:pPr>
              <w:jc w:val="right"/>
              <w:rPr>
                <w:rFonts w:hAnsi="ＭＳ 明朝" w:cs="Times New Roman"/>
                <w:szCs w:val="21"/>
              </w:rPr>
            </w:pPr>
            <w:r w:rsidRPr="00E668E2">
              <w:rPr>
                <w:rFonts w:hAnsi="ＭＳ 明朝" w:cs="Times New Roman" w:hint="eastAsia"/>
                <w:szCs w:val="21"/>
              </w:rPr>
              <w:t>円</w:t>
            </w:r>
          </w:p>
        </w:tc>
      </w:tr>
      <w:tr w:rsidR="00F71E1F" w:rsidRPr="00E668E2" w14:paraId="6A707683" w14:textId="77777777" w:rsidTr="005A6743">
        <w:tc>
          <w:tcPr>
            <w:tcW w:w="5528" w:type="dxa"/>
          </w:tcPr>
          <w:p w14:paraId="5920A727" w14:textId="77777777" w:rsidR="00F71E1F" w:rsidRPr="00E668E2" w:rsidRDefault="00F71E1F" w:rsidP="005A6743">
            <w:pPr>
              <w:rPr>
                <w:rFonts w:hAnsi="ＭＳ 明朝" w:cs="Times New Roman"/>
                <w:szCs w:val="21"/>
              </w:rPr>
            </w:pPr>
            <w:r w:rsidRPr="00E668E2">
              <w:rPr>
                <w:rFonts w:hint="eastAsia"/>
              </w:rPr>
              <w:t>ＩＣＴ後付け機器の購入に要する経費</w:t>
            </w:r>
          </w:p>
        </w:tc>
        <w:tc>
          <w:tcPr>
            <w:tcW w:w="1843" w:type="dxa"/>
          </w:tcPr>
          <w:p w14:paraId="54B97954" w14:textId="77777777" w:rsidR="00F71E1F" w:rsidRPr="00E668E2" w:rsidRDefault="00F71E1F" w:rsidP="005A6743">
            <w:pPr>
              <w:jc w:val="right"/>
              <w:rPr>
                <w:rFonts w:hAnsi="ＭＳ 明朝" w:cs="Times New Roman"/>
                <w:szCs w:val="21"/>
              </w:rPr>
            </w:pPr>
            <w:r w:rsidRPr="00E668E2">
              <w:rPr>
                <w:rFonts w:hint="eastAsia"/>
              </w:rPr>
              <w:t>円</w:t>
            </w:r>
          </w:p>
        </w:tc>
      </w:tr>
      <w:tr w:rsidR="00F71E1F" w:rsidRPr="00E668E2" w14:paraId="7AD30CF5" w14:textId="77777777" w:rsidTr="005A6743">
        <w:tc>
          <w:tcPr>
            <w:tcW w:w="5528" w:type="dxa"/>
          </w:tcPr>
          <w:p w14:paraId="777F681D" w14:textId="77777777" w:rsidR="00F71E1F" w:rsidRPr="00E668E2" w:rsidRDefault="00F71E1F" w:rsidP="005A6743">
            <w:pPr>
              <w:rPr>
                <w:rFonts w:hAnsi="ＭＳ 明朝" w:cs="Times New Roman"/>
                <w:szCs w:val="21"/>
              </w:rPr>
            </w:pPr>
            <w:r w:rsidRPr="00E668E2">
              <w:rPr>
                <w:rFonts w:hint="eastAsia"/>
              </w:rPr>
              <w:t>３次元測量機器の購入に要する経費</w:t>
            </w:r>
          </w:p>
        </w:tc>
        <w:tc>
          <w:tcPr>
            <w:tcW w:w="1843" w:type="dxa"/>
          </w:tcPr>
          <w:p w14:paraId="6DCA0948" w14:textId="77777777" w:rsidR="00F71E1F" w:rsidRPr="00E668E2" w:rsidRDefault="00F71E1F" w:rsidP="005A6743">
            <w:pPr>
              <w:jc w:val="right"/>
              <w:rPr>
                <w:rFonts w:hAnsi="ＭＳ 明朝" w:cs="Times New Roman"/>
                <w:szCs w:val="21"/>
              </w:rPr>
            </w:pPr>
            <w:r w:rsidRPr="00E668E2">
              <w:rPr>
                <w:rFonts w:hint="eastAsia"/>
              </w:rPr>
              <w:t>円</w:t>
            </w:r>
          </w:p>
        </w:tc>
      </w:tr>
      <w:tr w:rsidR="00F71E1F" w:rsidRPr="00E668E2" w14:paraId="1DDFABAC" w14:textId="77777777" w:rsidTr="005A6743">
        <w:tc>
          <w:tcPr>
            <w:tcW w:w="5528" w:type="dxa"/>
          </w:tcPr>
          <w:p w14:paraId="0DA5124F" w14:textId="77777777" w:rsidR="00F71E1F" w:rsidRPr="00E668E2" w:rsidRDefault="00F71E1F" w:rsidP="005A6743">
            <w:r w:rsidRPr="00E668E2">
              <w:rPr>
                <w:rFonts w:hint="eastAsia"/>
              </w:rPr>
              <w:t>３次元測量機器搭載用ドローンの購入に要する経費</w:t>
            </w:r>
          </w:p>
        </w:tc>
        <w:tc>
          <w:tcPr>
            <w:tcW w:w="1843" w:type="dxa"/>
          </w:tcPr>
          <w:p w14:paraId="10BC2B8E" w14:textId="77777777" w:rsidR="00F71E1F" w:rsidRPr="00E668E2" w:rsidRDefault="00F71E1F" w:rsidP="005A6743">
            <w:pPr>
              <w:jc w:val="right"/>
              <w:rPr>
                <w:rFonts w:hAnsi="ＭＳ 明朝" w:cs="Times New Roman"/>
                <w:szCs w:val="21"/>
              </w:rPr>
            </w:pPr>
            <w:r w:rsidRPr="00E668E2">
              <w:rPr>
                <w:rFonts w:hint="eastAsia"/>
              </w:rPr>
              <w:t>円</w:t>
            </w:r>
          </w:p>
        </w:tc>
      </w:tr>
      <w:tr w:rsidR="00F71E1F" w:rsidRPr="00E668E2" w14:paraId="5E255D90" w14:textId="77777777" w:rsidTr="005A6743">
        <w:tc>
          <w:tcPr>
            <w:tcW w:w="5528" w:type="dxa"/>
          </w:tcPr>
          <w:p w14:paraId="28C9AB18" w14:textId="77777777" w:rsidR="00F71E1F" w:rsidRPr="00E668E2" w:rsidRDefault="00F71E1F" w:rsidP="005A6743">
            <w:pPr>
              <w:rPr>
                <w:rFonts w:hAnsi="ＭＳ 明朝" w:cs="Times New Roman"/>
                <w:szCs w:val="21"/>
              </w:rPr>
            </w:pPr>
            <w:r w:rsidRPr="00E668E2">
              <w:rPr>
                <w:rFonts w:hint="eastAsia"/>
              </w:rPr>
              <w:t>上記の操作研修に要する経費</w:t>
            </w:r>
          </w:p>
        </w:tc>
        <w:tc>
          <w:tcPr>
            <w:tcW w:w="1843" w:type="dxa"/>
          </w:tcPr>
          <w:p w14:paraId="5BB587BE" w14:textId="77777777" w:rsidR="00F71E1F" w:rsidRPr="00E668E2" w:rsidRDefault="00F71E1F" w:rsidP="005A6743">
            <w:pPr>
              <w:jc w:val="right"/>
              <w:rPr>
                <w:rFonts w:hAnsi="ＭＳ 明朝" w:cs="Times New Roman"/>
                <w:szCs w:val="21"/>
              </w:rPr>
            </w:pPr>
            <w:r w:rsidRPr="00E668E2">
              <w:rPr>
                <w:rFonts w:hint="eastAsia"/>
              </w:rPr>
              <w:t>円</w:t>
            </w:r>
          </w:p>
        </w:tc>
      </w:tr>
    </w:tbl>
    <w:p w14:paraId="5A833979" w14:textId="77777777" w:rsidR="00F71E1F" w:rsidRPr="00E668E2" w:rsidRDefault="00F71E1F" w:rsidP="00F71E1F">
      <w:pPr>
        <w:rPr>
          <w:rFonts w:hAnsi="ＭＳ 明朝" w:cs="Times New Roman"/>
          <w:szCs w:val="21"/>
        </w:rPr>
      </w:pPr>
    </w:p>
    <w:p w14:paraId="7740C0D4" w14:textId="77777777" w:rsidR="00F71E1F" w:rsidRPr="00E668E2" w:rsidRDefault="00F71E1F" w:rsidP="00F71E1F">
      <w:pPr>
        <w:ind w:firstLineChars="500" w:firstLine="105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３　事業完了予定年月日　令和　　年　　月　　日</w:t>
      </w:r>
    </w:p>
    <w:p w14:paraId="0A32781C" w14:textId="77777777" w:rsidR="00F71E1F" w:rsidRPr="00E668E2" w:rsidRDefault="00F71E1F" w:rsidP="00F71E1F">
      <w:pPr>
        <w:rPr>
          <w:rFonts w:hAnsi="ＭＳ 明朝" w:cs="Times New Roman"/>
          <w:szCs w:val="21"/>
        </w:rPr>
      </w:pPr>
    </w:p>
    <w:p w14:paraId="4D367DA6" w14:textId="77777777" w:rsidR="00F71E1F" w:rsidRPr="00E668E2" w:rsidRDefault="00F71E1F" w:rsidP="00F71E1F">
      <w:pPr>
        <w:ind w:firstLineChars="500" w:firstLine="105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４　添付書類</w:t>
      </w:r>
    </w:p>
    <w:p w14:paraId="3E7F1AFA" w14:textId="77777777" w:rsidR="00F71E1F" w:rsidRPr="00E668E2" w:rsidRDefault="00F71E1F" w:rsidP="00F71E1F">
      <w:pPr>
        <w:ind w:firstLineChars="600" w:firstLine="126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lastRenderedPageBreak/>
        <w:t>(1)　導入計画書（別紙１）</w:t>
      </w:r>
    </w:p>
    <w:p w14:paraId="2D3AC236" w14:textId="77777777" w:rsidR="00F71E1F" w:rsidRPr="00E668E2" w:rsidRDefault="00F71E1F" w:rsidP="00F71E1F">
      <w:pPr>
        <w:ind w:firstLineChars="600" w:firstLine="126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(2)　誓約書（別紙２）</w:t>
      </w:r>
    </w:p>
    <w:p w14:paraId="42395FD8" w14:textId="77777777" w:rsidR="00F71E1F" w:rsidRPr="00E668E2" w:rsidRDefault="00F71E1F" w:rsidP="00F71E1F">
      <w:pPr>
        <w:ind w:firstLineChars="600" w:firstLine="126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(3)　佐賀県入札参加資格通知書（写）</w:t>
      </w:r>
    </w:p>
    <w:p w14:paraId="2E1EAD39" w14:textId="77777777" w:rsidR="00F71E1F" w:rsidRPr="00E668E2" w:rsidRDefault="00F71E1F" w:rsidP="00F71E1F">
      <w:pPr>
        <w:ind w:firstLineChars="600" w:firstLine="126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(4)　導入する機器を説明する書類（カタログ等）</w:t>
      </w:r>
    </w:p>
    <w:p w14:paraId="69E82FAF" w14:textId="77777777" w:rsidR="00F71E1F" w:rsidRPr="00E668E2" w:rsidRDefault="00F71E1F" w:rsidP="00F71E1F">
      <w:pPr>
        <w:ind w:firstLineChars="600" w:firstLine="1260"/>
        <w:rPr>
          <w:rFonts w:hAnsi="ＭＳ 明朝" w:cs="Times New Roman"/>
          <w:szCs w:val="21"/>
        </w:rPr>
      </w:pPr>
      <w:r w:rsidRPr="00E668E2">
        <w:rPr>
          <w:rFonts w:hAnsi="ＭＳ 明朝" w:cs="Times New Roman" w:hint="eastAsia"/>
          <w:szCs w:val="21"/>
        </w:rPr>
        <w:t>(5)　対象経費の算出根拠を証する書類（見積書の写し等）</w:t>
      </w:r>
    </w:p>
    <w:p w14:paraId="0B7A2D76" w14:textId="77777777" w:rsidR="00F71E1F" w:rsidRPr="00E668E2" w:rsidRDefault="00F71E1F" w:rsidP="00F71E1F">
      <w:pPr>
        <w:ind w:firstLineChars="600" w:firstLine="1260"/>
        <w:rPr>
          <w:rFonts w:hAnsi="ＭＳ 明朝" w:cs="Times New Roman"/>
          <w:szCs w:val="21"/>
        </w:rPr>
      </w:pPr>
    </w:p>
    <w:p w14:paraId="40550262" w14:textId="103DF544" w:rsidR="00A57D96" w:rsidRPr="00F71E1F" w:rsidRDefault="00A57D96" w:rsidP="00D47B5A">
      <w:pPr>
        <w:widowControl/>
        <w:jc w:val="left"/>
        <w:rPr>
          <w:rFonts w:hint="eastAsia"/>
        </w:rPr>
      </w:pPr>
    </w:p>
    <w:sectPr w:rsidR="00A57D96" w:rsidRPr="00F71E1F" w:rsidSect="00A93B0B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0EED" w14:textId="77777777" w:rsidR="00F71E1F" w:rsidRDefault="00F71E1F" w:rsidP="00F71E1F">
      <w:r>
        <w:separator/>
      </w:r>
    </w:p>
  </w:endnote>
  <w:endnote w:type="continuationSeparator" w:id="0">
    <w:p w14:paraId="168E771B" w14:textId="77777777" w:rsidR="00F71E1F" w:rsidRDefault="00F71E1F" w:rsidP="00F7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09A9" w14:textId="77777777" w:rsidR="00F71E1F" w:rsidRDefault="00F71E1F" w:rsidP="00F71E1F">
      <w:r>
        <w:separator/>
      </w:r>
    </w:p>
  </w:footnote>
  <w:footnote w:type="continuationSeparator" w:id="0">
    <w:p w14:paraId="7AEA0B16" w14:textId="77777777" w:rsidR="00F71E1F" w:rsidRDefault="00F71E1F" w:rsidP="00F7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1F"/>
    <w:rsid w:val="00A57D96"/>
    <w:rsid w:val="00A93B0B"/>
    <w:rsid w:val="00D47B5A"/>
    <w:rsid w:val="00F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B412A"/>
  <w15:chartTrackingRefBased/>
  <w15:docId w15:val="{308C7975-6A33-444F-9E57-A8B50B3C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71E1F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E1F"/>
  </w:style>
  <w:style w:type="paragraph" w:styleId="a6">
    <w:name w:val="footer"/>
    <w:basedOn w:val="a"/>
    <w:link w:val="a7"/>
    <w:uiPriority w:val="99"/>
    <w:unhideWhenUsed/>
    <w:rsid w:val="00F7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板木　貴大（建設・技術課）</dc:creator>
  <cp:keywords/>
  <dc:description/>
  <cp:lastModifiedBy>板木　貴大（建設・技術課）</cp:lastModifiedBy>
  <cp:revision>2</cp:revision>
  <dcterms:created xsi:type="dcterms:W3CDTF">2023-06-26T02:07:00Z</dcterms:created>
  <dcterms:modified xsi:type="dcterms:W3CDTF">2023-07-03T05:11:00Z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