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703542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D4DF0" w14:textId="77777777" w:rsidR="00000B4F" w:rsidRPr="00000B4F" w:rsidRDefault="00000B4F" w:rsidP="00000B4F">
      <w:pPr>
        <w:wordWrap/>
        <w:overflowPunct/>
        <w:rPr>
          <w:kern w:val="0"/>
          <w:sz w:val="22"/>
          <w:szCs w:val="22"/>
        </w:rPr>
      </w:pPr>
      <w:r w:rsidRPr="00000B4F">
        <w:rPr>
          <w:rFonts w:ascii="ＭＳ ゴシック" w:eastAsia="ＭＳ ゴシック" w:hAnsi="ＭＳ ゴシック" w:hint="eastAsia"/>
          <w:kern w:val="0"/>
          <w:sz w:val="22"/>
          <w:szCs w:val="22"/>
        </w:rPr>
        <w:t>様式第６号</w:t>
      </w:r>
      <w:r w:rsidRPr="00000B4F">
        <w:rPr>
          <w:rFonts w:hint="eastAsia"/>
          <w:kern w:val="0"/>
          <w:sz w:val="22"/>
          <w:szCs w:val="22"/>
        </w:rPr>
        <w:t>（第12条関係）</w:t>
      </w:r>
    </w:p>
    <w:p w14:paraId="0D13BD71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</w:p>
    <w:p w14:paraId="495755F1" w14:textId="77777777" w:rsidR="00000B4F" w:rsidRPr="00000B4F" w:rsidRDefault="00000B4F" w:rsidP="00000B4F">
      <w:pPr>
        <w:wordWrap/>
        <w:overflowPunct/>
        <w:jc w:val="center"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>状況変更届</w:t>
      </w:r>
    </w:p>
    <w:p w14:paraId="3688D9BD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</w:p>
    <w:p w14:paraId="3B1603AC" w14:textId="77777777" w:rsidR="00000B4F" w:rsidRPr="00000B4F" w:rsidRDefault="00000B4F" w:rsidP="00000B4F">
      <w:pPr>
        <w:wordWrap/>
        <w:overflowPunct/>
        <w:ind w:firstLineChars="3100" w:firstLine="6820"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　年　　月　　日</w:t>
      </w:r>
    </w:p>
    <w:p w14:paraId="5697B96C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</w:p>
    <w:p w14:paraId="15B13935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　佐賀県知事　　様</w:t>
      </w:r>
    </w:p>
    <w:p w14:paraId="4AEC58FB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</w:p>
    <w:p w14:paraId="681E6DE6" w14:textId="77777777" w:rsidR="00000B4F" w:rsidRPr="00000B4F" w:rsidRDefault="00000B4F" w:rsidP="00000B4F">
      <w:pPr>
        <w:wordWrap/>
        <w:overflowPunct/>
        <w:adjustRightInd w:val="0"/>
        <w:ind w:firstLineChars="2300" w:firstLine="5060"/>
        <w:jc w:val="left"/>
        <w:rPr>
          <w:rFonts w:hAnsi="Arial" w:cs="Arial" w:hint="eastAsia"/>
          <w:kern w:val="0"/>
          <w:sz w:val="22"/>
          <w:szCs w:val="21"/>
        </w:rPr>
      </w:pPr>
      <w:r w:rsidRPr="00000B4F">
        <w:rPr>
          <w:rFonts w:hAnsi="ＭＳ 明朝" w:cs="ＭＳ 明朝" w:hint="eastAsia"/>
          <w:kern w:val="0"/>
          <w:sz w:val="22"/>
          <w:szCs w:val="22"/>
        </w:rPr>
        <w:t xml:space="preserve">本人氏名　　　　　　　　　　　　</w:t>
      </w:r>
    </w:p>
    <w:p w14:paraId="726AECCA" w14:textId="77777777" w:rsidR="00000B4F" w:rsidRPr="00000B4F" w:rsidRDefault="00000B4F" w:rsidP="00000B4F">
      <w:pPr>
        <w:wordWrap/>
        <w:overflowPunct/>
        <w:adjustRightInd w:val="0"/>
        <w:ind w:firstLineChars="2300" w:firstLine="5060"/>
        <w:jc w:val="left"/>
        <w:rPr>
          <w:rFonts w:hAnsi="Arial" w:cs="Arial" w:hint="eastAsia"/>
          <w:kern w:val="0"/>
          <w:sz w:val="22"/>
          <w:szCs w:val="21"/>
        </w:rPr>
      </w:pPr>
      <w:r w:rsidRPr="00000B4F">
        <w:rPr>
          <w:rFonts w:hAnsi="Arial" w:cs="Arial" w:hint="eastAsia"/>
          <w:kern w:val="0"/>
          <w:sz w:val="22"/>
          <w:szCs w:val="21"/>
        </w:rPr>
        <w:t>生年月日　　　年　　月　　日</w:t>
      </w:r>
    </w:p>
    <w:p w14:paraId="0B0AF23A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</w:p>
    <w:p w14:paraId="3DFB63D3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　次のとおり届け出ます。</w:t>
      </w:r>
    </w:p>
    <w:p w14:paraId="70317DCD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  <w:u w:val="single"/>
        </w:rPr>
      </w:pPr>
    </w:p>
    <w:p w14:paraId="35B40DBF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１　届出事由</w:t>
      </w:r>
    </w:p>
    <w:p w14:paraId="57801DFE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　（注）該当する事由欄に○を記入し、事由発生日を記入してください。</w:t>
      </w:r>
    </w:p>
    <w:tbl>
      <w:tblPr>
        <w:tblStyle w:val="1"/>
        <w:tblW w:w="8820" w:type="dxa"/>
        <w:tblInd w:w="247" w:type="dxa"/>
        <w:tblLook w:val="04A0" w:firstRow="1" w:lastRow="0" w:firstColumn="1" w:lastColumn="0" w:noHBand="0" w:noVBand="1"/>
      </w:tblPr>
      <w:tblGrid>
        <w:gridCol w:w="1024"/>
        <w:gridCol w:w="1701"/>
        <w:gridCol w:w="6095"/>
      </w:tblGrid>
      <w:tr w:rsidR="00000B4F" w:rsidRPr="00000B4F" w14:paraId="563CEFFC" w14:textId="77777777" w:rsidTr="00000B4F">
        <w:trPr>
          <w:trHeight w:val="417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8FA8" w14:textId="77777777" w:rsidR="00000B4F" w:rsidRPr="00000B4F" w:rsidRDefault="00000B4F" w:rsidP="00000B4F">
            <w:pPr>
              <w:wordWrap/>
              <w:overflowPunct/>
              <w:jc w:val="center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届出事由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1FEE" w14:textId="77777777" w:rsidR="00000B4F" w:rsidRPr="00000B4F" w:rsidRDefault="00000B4F" w:rsidP="00000B4F">
            <w:pPr>
              <w:wordWrap/>
              <w:overflowPunct/>
              <w:jc w:val="center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事由発生日</w:t>
            </w:r>
          </w:p>
        </w:tc>
      </w:tr>
      <w:tr w:rsidR="00000B4F" w:rsidRPr="00000B4F" w14:paraId="5A0A3112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091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3BB5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休学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3A23" w14:textId="77777777" w:rsidR="00000B4F" w:rsidRPr="00000B4F" w:rsidRDefault="00000B4F" w:rsidP="00000B4F">
            <w:pPr>
              <w:wordWrap/>
              <w:overflowPunct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000B4F" w:rsidRPr="00000B4F" w14:paraId="63295FBA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001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C8DB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復学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4203" w14:textId="77777777" w:rsidR="00000B4F" w:rsidRPr="00000B4F" w:rsidRDefault="00000B4F" w:rsidP="00000B4F">
            <w:pPr>
              <w:wordWrap/>
              <w:overflowPunct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000B4F" w:rsidRPr="00000B4F" w14:paraId="67477023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F53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DD8D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停学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15D" w14:textId="77777777" w:rsidR="00000B4F" w:rsidRPr="00000B4F" w:rsidRDefault="00000B4F" w:rsidP="00000B4F">
            <w:pPr>
              <w:wordWrap/>
              <w:overflowPunct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年　　月　　日から　　　年　　月　　日まで</w:t>
            </w:r>
          </w:p>
        </w:tc>
      </w:tr>
      <w:tr w:rsidR="00000B4F" w:rsidRPr="00000B4F" w14:paraId="19B44F30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960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C89E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退学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67A" w14:textId="77777777" w:rsidR="00000B4F" w:rsidRPr="00000B4F" w:rsidRDefault="00000B4F" w:rsidP="00000B4F">
            <w:pPr>
              <w:wordWrap/>
              <w:overflowPunct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000B4F" w:rsidRPr="00000B4F" w14:paraId="443F4F60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840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617D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卒業又は修了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C1C5" w14:textId="77777777" w:rsidR="00000B4F" w:rsidRPr="00000B4F" w:rsidRDefault="00000B4F" w:rsidP="00000B4F">
            <w:pPr>
              <w:wordWrap/>
              <w:overflowPunct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000B4F" w:rsidRPr="00000B4F" w14:paraId="549D1AD6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12D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A3E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医師免許取得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FC4" w14:textId="77777777" w:rsidR="00000B4F" w:rsidRPr="00000B4F" w:rsidRDefault="00000B4F" w:rsidP="00000B4F">
            <w:pPr>
              <w:wordWrap/>
              <w:overflowPunct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000B4F" w:rsidRPr="00000B4F" w14:paraId="1798E5D2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EAB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5150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心身の故障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56F0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 xml:space="preserve">　　　年　　月頃</w:t>
            </w:r>
          </w:p>
        </w:tc>
      </w:tr>
      <w:tr w:rsidR="00000B4F" w:rsidRPr="00000B4F" w14:paraId="4826AF77" w14:textId="77777777" w:rsidTr="00000B4F">
        <w:trPr>
          <w:trHeight w:val="49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858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0481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辞退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AF38" w14:textId="77777777" w:rsidR="00000B4F" w:rsidRPr="00000B4F" w:rsidRDefault="00000B4F" w:rsidP="00000B4F">
            <w:pPr>
              <w:wordWrap/>
              <w:overflowPunct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000B4F">
              <w:rPr>
                <w:rFonts w:eastAsia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</w:tbl>
    <w:p w14:paraId="0F2643F2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  <w:u w:val="single"/>
        </w:rPr>
      </w:pPr>
    </w:p>
    <w:p w14:paraId="4A096671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２　状況の変更理由（休学、停学、退学又は辞退の場合のみ記入）</w:t>
      </w:r>
    </w:p>
    <w:tbl>
      <w:tblPr>
        <w:tblStyle w:val="1"/>
        <w:tblW w:w="0" w:type="auto"/>
        <w:tblInd w:w="227" w:type="dxa"/>
        <w:tblLook w:val="04A0" w:firstRow="1" w:lastRow="0" w:firstColumn="1" w:lastColumn="0" w:noHBand="0" w:noVBand="1"/>
      </w:tblPr>
      <w:tblGrid>
        <w:gridCol w:w="9059"/>
      </w:tblGrid>
      <w:tr w:rsidR="00000B4F" w:rsidRPr="00000B4F" w14:paraId="0CE9B44C" w14:textId="77777777" w:rsidTr="00000B4F">
        <w:trPr>
          <w:trHeight w:val="1453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A7C" w14:textId="77777777" w:rsidR="00000B4F" w:rsidRPr="00000B4F" w:rsidRDefault="00000B4F" w:rsidP="00000B4F">
            <w:pPr>
              <w:wordWrap/>
              <w:overflowPunct/>
              <w:rPr>
                <w:rFonts w:hint="eastAsia"/>
                <w:sz w:val="22"/>
                <w:szCs w:val="22"/>
              </w:rPr>
            </w:pPr>
          </w:p>
        </w:tc>
      </w:tr>
    </w:tbl>
    <w:p w14:paraId="7CB674A3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</w:p>
    <w:p w14:paraId="7EA597C8" w14:textId="77777777" w:rsidR="00000B4F" w:rsidRPr="00000B4F" w:rsidRDefault="00000B4F" w:rsidP="00000B4F">
      <w:pPr>
        <w:wordWrap/>
        <w:overflowPunct/>
        <w:ind w:firstLineChars="100" w:firstLine="220"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>添付書類</w:t>
      </w:r>
    </w:p>
    <w:p w14:paraId="31BCDC8D" w14:textId="77777777" w:rsidR="00000B4F" w:rsidRPr="00000B4F" w:rsidRDefault="00000B4F" w:rsidP="00000B4F">
      <w:pPr>
        <w:wordWrap/>
        <w:overflowPunct/>
        <w:ind w:left="660" w:hangingChars="300" w:hanging="660"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　１　届出事由が休学、復学、停学、退学、卒業又は修了の場合は、在籍する大学又は大学院が証明する書面</w:t>
      </w:r>
    </w:p>
    <w:p w14:paraId="3565E1AB" w14:textId="77777777" w:rsidR="00000B4F" w:rsidRPr="00000B4F" w:rsidRDefault="00000B4F" w:rsidP="00000B4F">
      <w:pPr>
        <w:wordWrap/>
        <w:overflowPunct/>
        <w:rPr>
          <w:rFonts w:hint="eastAsia"/>
          <w:kern w:val="0"/>
          <w:sz w:val="22"/>
          <w:szCs w:val="22"/>
        </w:rPr>
      </w:pPr>
      <w:r w:rsidRPr="00000B4F">
        <w:rPr>
          <w:rFonts w:hint="eastAsia"/>
          <w:kern w:val="0"/>
          <w:sz w:val="22"/>
          <w:szCs w:val="22"/>
        </w:rPr>
        <w:t xml:space="preserve">　　２　届出事由が医師免許取得の場合は、医師免許証の写し</w:t>
      </w:r>
    </w:p>
    <w:p w14:paraId="3FF04B90" w14:textId="75F02541" w:rsidR="009D7DDF" w:rsidRPr="00000B4F" w:rsidRDefault="00000B4F" w:rsidP="00000B4F">
      <w:r w:rsidRPr="00000B4F">
        <w:rPr>
          <w:rFonts w:hint="eastAsia"/>
          <w:kern w:val="0"/>
          <w:sz w:val="22"/>
          <w:szCs w:val="22"/>
        </w:rPr>
        <w:t xml:space="preserve">　　３　届出事由が心身の故障の場合は、心身の故障の内容を証明する医師の診断</w:t>
      </w:r>
      <w:r>
        <w:rPr>
          <w:rFonts w:hint="eastAsia"/>
          <w:kern w:val="0"/>
          <w:sz w:val="22"/>
          <w:szCs w:val="22"/>
        </w:rPr>
        <w:t>書</w:t>
      </w:r>
    </w:p>
    <w:sectPr w:rsidR="009D7DDF" w:rsidRPr="00000B4F" w:rsidSect="001E1F90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9232C" w14:textId="77777777" w:rsidR="00734BC0" w:rsidRDefault="00734BC0">
      <w:r>
        <w:separator/>
      </w:r>
    </w:p>
  </w:endnote>
  <w:endnote w:type="continuationSeparator" w:id="0">
    <w:p w14:paraId="0D691EAA" w14:textId="77777777" w:rsidR="00734BC0" w:rsidRDefault="0073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385CA" w14:textId="77777777" w:rsidR="009D7DDF" w:rsidRDefault="009D7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F04EE0" w14:textId="77777777" w:rsidR="009D7DDF" w:rsidRDefault="009D7D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0F00" w14:textId="77777777" w:rsidR="00734BC0" w:rsidRDefault="00734BC0">
      <w:r>
        <w:separator/>
      </w:r>
    </w:p>
  </w:footnote>
  <w:footnote w:type="continuationSeparator" w:id="0">
    <w:p w14:paraId="7249ACE0" w14:textId="77777777" w:rsidR="00734BC0" w:rsidRDefault="0073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31167"/>
    <w:multiLevelType w:val="hybridMultilevel"/>
    <w:tmpl w:val="A72E1908"/>
    <w:lvl w:ilvl="0" w:tplc="936E6B9E">
      <w:start w:val="1"/>
      <w:numFmt w:val="bullet"/>
      <w:lvlText w:val="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70C87B35"/>
    <w:multiLevelType w:val="hybridMultilevel"/>
    <w:tmpl w:val="0554AB42"/>
    <w:lvl w:ilvl="0" w:tplc="936E6B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DF"/>
    <w:rsid w:val="00000B4F"/>
    <w:rsid w:val="000044A8"/>
    <w:rsid w:val="000E2A2E"/>
    <w:rsid w:val="00185091"/>
    <w:rsid w:val="001C3703"/>
    <w:rsid w:val="001E1F90"/>
    <w:rsid w:val="00261C55"/>
    <w:rsid w:val="00282445"/>
    <w:rsid w:val="002922CD"/>
    <w:rsid w:val="00297F31"/>
    <w:rsid w:val="0035012E"/>
    <w:rsid w:val="0037647D"/>
    <w:rsid w:val="003A09E9"/>
    <w:rsid w:val="00403FDE"/>
    <w:rsid w:val="00492B08"/>
    <w:rsid w:val="004F4CF1"/>
    <w:rsid w:val="005132CF"/>
    <w:rsid w:val="00734BC0"/>
    <w:rsid w:val="007E7ECC"/>
    <w:rsid w:val="008213AB"/>
    <w:rsid w:val="00837DF7"/>
    <w:rsid w:val="008C4D2D"/>
    <w:rsid w:val="008D3CB8"/>
    <w:rsid w:val="008E1818"/>
    <w:rsid w:val="009B3DAE"/>
    <w:rsid w:val="009D7DDF"/>
    <w:rsid w:val="00A078B2"/>
    <w:rsid w:val="00A10B82"/>
    <w:rsid w:val="00A4162F"/>
    <w:rsid w:val="00AF2CD5"/>
    <w:rsid w:val="00BD5C68"/>
    <w:rsid w:val="00C025CF"/>
    <w:rsid w:val="00CA3C66"/>
    <w:rsid w:val="00CA68A0"/>
    <w:rsid w:val="00D26552"/>
    <w:rsid w:val="00D77E7D"/>
    <w:rsid w:val="00D9429D"/>
    <w:rsid w:val="00DE6B3E"/>
    <w:rsid w:val="00EF61B5"/>
    <w:rsid w:val="00F269C1"/>
    <w:rsid w:val="00F4319A"/>
    <w:rsid w:val="00FB0318"/>
    <w:rsid w:val="00FB6B67"/>
    <w:rsid w:val="00F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27C93"/>
  <w14:defaultImageDpi w14:val="0"/>
  <w15:docId w15:val="{B026A628-7780-4DA7-9559-AF030A35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rsid w:val="00A0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000B4F"/>
    <w:rPr>
      <w:rFonts w:eastAsia="Times New Roman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様式第11号(第12条関係)</dc:title>
  <dc:subject/>
  <dc:creator>(株)ぎょうせい</dc:creator>
  <cp:keywords/>
  <dc:description/>
  <cp:lastModifiedBy>野中　千紘（医務課）</cp:lastModifiedBy>
  <cp:revision>35</cp:revision>
  <cp:lastPrinted>2020-12-08T04:00:00Z</cp:lastPrinted>
  <dcterms:created xsi:type="dcterms:W3CDTF">2020-11-27T06:11:00Z</dcterms:created>
  <dcterms:modified xsi:type="dcterms:W3CDTF">2021-03-29T08:10:00Z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