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0B65" w14:textId="77777777" w:rsidR="00A91622" w:rsidRPr="0056399B" w:rsidRDefault="00D132D4" w:rsidP="005639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入札車両</w:t>
      </w:r>
      <w:r w:rsidR="0056399B" w:rsidRPr="0056399B">
        <w:rPr>
          <w:rFonts w:hint="eastAsia"/>
          <w:sz w:val="32"/>
          <w:szCs w:val="32"/>
        </w:rPr>
        <w:t>の構成内訳書</w:t>
      </w:r>
    </w:p>
    <w:p w14:paraId="79206848" w14:textId="77777777" w:rsidR="00E44F12" w:rsidRDefault="00E44F12" w:rsidP="00922313"/>
    <w:p w14:paraId="6B4D97E7" w14:textId="79F4DF74" w:rsidR="0056399B" w:rsidRDefault="008A1544" w:rsidP="008A1544">
      <w:pPr>
        <w:tabs>
          <w:tab w:val="left" w:pos="3261"/>
        </w:tabs>
      </w:pPr>
      <w:r>
        <w:tab/>
      </w:r>
      <w:r w:rsidR="00922313">
        <w:rPr>
          <w:rFonts w:hint="eastAsia"/>
        </w:rPr>
        <w:t>所在地</w:t>
      </w:r>
    </w:p>
    <w:p w14:paraId="1AC95B9A" w14:textId="422D6126" w:rsidR="00922313" w:rsidRDefault="008A1544" w:rsidP="008A1544">
      <w:pPr>
        <w:tabs>
          <w:tab w:val="left" w:pos="3261"/>
        </w:tabs>
      </w:pPr>
      <w:r>
        <w:tab/>
      </w:r>
      <w:r w:rsidR="00922313">
        <w:rPr>
          <w:rFonts w:hint="eastAsia"/>
        </w:rPr>
        <w:t>商号又は名称</w:t>
      </w:r>
    </w:p>
    <w:p w14:paraId="39CBDEF7" w14:textId="1BD8E904" w:rsidR="0056399B" w:rsidRPr="0056399B" w:rsidRDefault="008A1544" w:rsidP="008A1544">
      <w:pPr>
        <w:tabs>
          <w:tab w:val="left" w:pos="3261"/>
        </w:tabs>
        <w:ind w:right="960"/>
        <w:rPr>
          <w:sz w:val="24"/>
          <w:szCs w:val="24"/>
        </w:rPr>
      </w:pPr>
      <w:r>
        <w:rPr>
          <w:sz w:val="24"/>
          <w:szCs w:val="24"/>
        </w:rPr>
        <w:tab/>
      </w:r>
      <w:r w:rsidR="00922313">
        <w:rPr>
          <w:rFonts w:hint="eastAsia"/>
          <w:sz w:val="24"/>
          <w:szCs w:val="24"/>
        </w:rPr>
        <w:t>氏</w:t>
      </w:r>
      <w:r w:rsidR="0056399B" w:rsidRPr="0056399B">
        <w:rPr>
          <w:rFonts w:hint="eastAsia"/>
          <w:sz w:val="24"/>
          <w:szCs w:val="24"/>
        </w:rPr>
        <w:t>名</w:t>
      </w:r>
    </w:p>
    <w:p w14:paraId="661CCB34" w14:textId="4DE47D6B" w:rsidR="0056399B" w:rsidRDefault="00002F32" w:rsidP="00002F32">
      <w:pPr>
        <w:tabs>
          <w:tab w:val="left" w:pos="3261"/>
        </w:tabs>
        <w:rPr>
          <w:sz w:val="24"/>
          <w:szCs w:val="24"/>
        </w:rPr>
      </w:pPr>
      <w:r>
        <w:rPr>
          <w:sz w:val="18"/>
          <w:szCs w:val="18"/>
        </w:rPr>
        <w:tab/>
      </w:r>
      <w:r w:rsidRPr="00205FB1">
        <w:rPr>
          <w:rFonts w:hint="eastAsia"/>
          <w:sz w:val="18"/>
          <w:szCs w:val="18"/>
        </w:rPr>
        <w:t>※法人にあっては代表者役職</w:t>
      </w:r>
      <w:r>
        <w:rPr>
          <w:rFonts w:hint="eastAsia"/>
          <w:sz w:val="18"/>
          <w:szCs w:val="18"/>
        </w:rPr>
        <w:t>及び</w:t>
      </w:r>
      <w:r w:rsidRPr="00205FB1">
        <w:rPr>
          <w:rFonts w:hint="eastAsia"/>
          <w:sz w:val="18"/>
          <w:szCs w:val="18"/>
        </w:rPr>
        <w:t>氏名</w:t>
      </w:r>
    </w:p>
    <w:p w14:paraId="79AC82D2" w14:textId="6EF91150" w:rsidR="0056399B" w:rsidRDefault="0056399B">
      <w:pPr>
        <w:rPr>
          <w:sz w:val="24"/>
          <w:szCs w:val="24"/>
        </w:rPr>
      </w:pPr>
    </w:p>
    <w:p w14:paraId="63D0ABAE" w14:textId="0B3A795A" w:rsidR="004F4070" w:rsidRPr="004F4070" w:rsidRDefault="004F4070" w:rsidP="00E52A8B">
      <w:pPr>
        <w:tabs>
          <w:tab w:val="left" w:pos="1276"/>
        </w:tabs>
        <w:rPr>
          <w:sz w:val="24"/>
          <w:szCs w:val="24"/>
        </w:rPr>
      </w:pPr>
    </w:p>
    <w:p w14:paraId="49B1EC09" w14:textId="46D737D8" w:rsidR="008A1544" w:rsidRPr="008A1544" w:rsidRDefault="008A1544" w:rsidP="00C6022B">
      <w:pPr>
        <w:tabs>
          <w:tab w:val="left" w:pos="1276"/>
        </w:tabs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450"/>
        <w:gridCol w:w="2661"/>
        <w:gridCol w:w="936"/>
      </w:tblGrid>
      <w:tr w:rsidR="00C6022B" w14:paraId="324B8B49" w14:textId="77777777" w:rsidTr="00E52A8B">
        <w:trPr>
          <w:trHeight w:val="410"/>
        </w:trPr>
        <w:tc>
          <w:tcPr>
            <w:tcW w:w="2474" w:type="dxa"/>
          </w:tcPr>
          <w:p w14:paraId="36846FEC" w14:textId="39B85611" w:rsidR="00C6022B" w:rsidRDefault="00E52A8B" w:rsidP="00563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車両種別</w:t>
            </w:r>
          </w:p>
        </w:tc>
        <w:tc>
          <w:tcPr>
            <w:tcW w:w="2483" w:type="dxa"/>
          </w:tcPr>
          <w:p w14:paraId="405E6380" w14:textId="7725C3A9" w:rsidR="00C6022B" w:rsidRDefault="00E52A8B" w:rsidP="0056399B">
            <w:pPr>
              <w:jc w:val="center"/>
              <w:rPr>
                <w:sz w:val="24"/>
                <w:szCs w:val="24"/>
              </w:rPr>
            </w:pPr>
            <w:r w:rsidRPr="00E52A8B"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2693" w:type="dxa"/>
          </w:tcPr>
          <w:p w14:paraId="001C0CFB" w14:textId="54A20E74" w:rsidR="00C6022B" w:rsidRDefault="00E52A8B" w:rsidP="0056399B">
            <w:pPr>
              <w:jc w:val="center"/>
              <w:rPr>
                <w:sz w:val="24"/>
                <w:szCs w:val="24"/>
              </w:rPr>
            </w:pPr>
            <w:r w:rsidRPr="00E52A8B">
              <w:rPr>
                <w:rFonts w:hint="eastAsia"/>
                <w:sz w:val="24"/>
                <w:szCs w:val="24"/>
              </w:rPr>
              <w:t>車種（型式）</w:t>
            </w:r>
          </w:p>
        </w:tc>
        <w:tc>
          <w:tcPr>
            <w:tcW w:w="844" w:type="dxa"/>
          </w:tcPr>
          <w:p w14:paraId="4F2AA6BD" w14:textId="3872B29F" w:rsidR="00C6022B" w:rsidRDefault="00E52A8B" w:rsidP="0056399B">
            <w:pPr>
              <w:jc w:val="center"/>
              <w:rPr>
                <w:sz w:val="24"/>
                <w:szCs w:val="24"/>
              </w:rPr>
            </w:pPr>
            <w:r w:rsidRPr="00E52A8B">
              <w:rPr>
                <w:rFonts w:hint="eastAsia"/>
                <w:sz w:val="24"/>
                <w:szCs w:val="24"/>
              </w:rPr>
              <w:t>数量（台）</w:t>
            </w:r>
          </w:p>
        </w:tc>
      </w:tr>
      <w:tr w:rsidR="00C6022B" w14:paraId="704E6F64" w14:textId="77777777" w:rsidTr="00E52A8B">
        <w:trPr>
          <w:trHeight w:val="3613"/>
        </w:trPr>
        <w:tc>
          <w:tcPr>
            <w:tcW w:w="2474" w:type="dxa"/>
          </w:tcPr>
          <w:p w14:paraId="152A82CC" w14:textId="77777777" w:rsidR="001B6C5D" w:rsidRPr="001B6C5D" w:rsidRDefault="00E52A8B" w:rsidP="00E52A8B">
            <w:pPr>
              <w:rPr>
                <w:sz w:val="24"/>
                <w:szCs w:val="24"/>
              </w:rPr>
            </w:pPr>
            <w:r w:rsidRPr="001B6C5D">
              <w:rPr>
                <w:rFonts w:hint="eastAsia"/>
                <w:sz w:val="24"/>
                <w:szCs w:val="24"/>
              </w:rPr>
              <w:t>乗用自動車</w:t>
            </w:r>
          </w:p>
          <w:p w14:paraId="5E11AB8B" w14:textId="13337E85" w:rsidR="00E52A8B" w:rsidRPr="001B6C5D" w:rsidRDefault="001B6C5D" w:rsidP="00E52A8B">
            <w:pPr>
              <w:rPr>
                <w:sz w:val="24"/>
                <w:szCs w:val="24"/>
              </w:rPr>
            </w:pPr>
            <w:r w:rsidRPr="001B6C5D">
              <w:rPr>
                <w:rFonts w:hint="eastAsia"/>
                <w:sz w:val="24"/>
                <w:szCs w:val="24"/>
              </w:rPr>
              <w:t>2</w:t>
            </w:r>
            <w:r w:rsidR="00E52A8B" w:rsidRPr="001B6C5D">
              <w:rPr>
                <w:rFonts w:hint="eastAsia"/>
                <w:sz w:val="24"/>
                <w:szCs w:val="24"/>
              </w:rPr>
              <w:t>列シート</w:t>
            </w:r>
          </w:p>
          <w:p w14:paraId="36D8F7FC" w14:textId="202BD5F7" w:rsidR="00E52A8B" w:rsidRPr="001B6C5D" w:rsidRDefault="001B6C5D" w:rsidP="00E52A8B">
            <w:pPr>
              <w:rPr>
                <w:sz w:val="24"/>
                <w:szCs w:val="24"/>
              </w:rPr>
            </w:pPr>
            <w:r w:rsidRPr="001B6C5D">
              <w:rPr>
                <w:rFonts w:hint="eastAsia"/>
                <w:sz w:val="24"/>
                <w:szCs w:val="24"/>
              </w:rPr>
              <w:t>1,000</w:t>
            </w:r>
            <w:r w:rsidR="00E52A8B" w:rsidRPr="001B6C5D">
              <w:rPr>
                <w:rFonts w:hint="eastAsia"/>
                <w:sz w:val="24"/>
                <w:szCs w:val="24"/>
              </w:rPr>
              <w:t xml:space="preserve">ｃｃクラス　</w:t>
            </w:r>
          </w:p>
          <w:p w14:paraId="45E63A08" w14:textId="77777777" w:rsidR="00E52A8B" w:rsidRPr="001B6C5D" w:rsidRDefault="00E52A8B" w:rsidP="00E52A8B">
            <w:pPr>
              <w:rPr>
                <w:sz w:val="24"/>
                <w:szCs w:val="24"/>
              </w:rPr>
            </w:pPr>
            <w:r w:rsidRPr="001B6C5D">
              <w:rPr>
                <w:rFonts w:hint="eastAsia"/>
                <w:sz w:val="24"/>
                <w:szCs w:val="24"/>
              </w:rPr>
              <w:t>ガソリン車</w:t>
            </w:r>
          </w:p>
          <w:p w14:paraId="0A236B0B" w14:textId="414F7593" w:rsidR="00C6022B" w:rsidRPr="00E72050" w:rsidRDefault="001B6C5D" w:rsidP="00E52A8B">
            <w:pPr>
              <w:rPr>
                <w:sz w:val="24"/>
                <w:szCs w:val="24"/>
                <w:highlight w:val="yellow"/>
              </w:rPr>
            </w:pPr>
            <w:r w:rsidRPr="001B6C5D">
              <w:rPr>
                <w:rFonts w:hint="eastAsia"/>
                <w:sz w:val="24"/>
                <w:szCs w:val="24"/>
              </w:rPr>
              <w:t>４</w:t>
            </w:r>
            <w:r w:rsidR="00E52A8B" w:rsidRPr="001B6C5D">
              <w:rPr>
                <w:rFonts w:hint="eastAsia"/>
                <w:sz w:val="24"/>
                <w:szCs w:val="24"/>
              </w:rPr>
              <w:t>ＷＤ</w:t>
            </w:r>
          </w:p>
        </w:tc>
        <w:tc>
          <w:tcPr>
            <w:tcW w:w="2483" w:type="dxa"/>
          </w:tcPr>
          <w:p w14:paraId="71CCCA0D" w14:textId="11C693DE" w:rsidR="00C6022B" w:rsidRDefault="00C6022B" w:rsidP="005639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703887" w14:textId="35187214" w:rsidR="00C6022B" w:rsidRDefault="00C6022B" w:rsidP="002450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64356AC8" w14:textId="799D06F7" w:rsidR="00C6022B" w:rsidRDefault="00E52A8B" w:rsidP="00E52A8B">
            <w:pPr>
              <w:jc w:val="center"/>
              <w:rPr>
                <w:sz w:val="24"/>
                <w:szCs w:val="24"/>
              </w:rPr>
            </w:pPr>
            <w:r w:rsidRPr="00E52A8B">
              <w:rPr>
                <w:rFonts w:hint="eastAsia"/>
                <w:sz w:val="24"/>
                <w:szCs w:val="24"/>
              </w:rPr>
              <w:t>１</w:t>
            </w:r>
          </w:p>
        </w:tc>
      </w:tr>
    </w:tbl>
    <w:p w14:paraId="0C144F62" w14:textId="77777777" w:rsidR="0056399B" w:rsidRDefault="0056399B" w:rsidP="0056399B">
      <w:pPr>
        <w:ind w:firstLineChars="300" w:firstLine="720"/>
        <w:rPr>
          <w:sz w:val="24"/>
          <w:szCs w:val="24"/>
        </w:rPr>
      </w:pPr>
    </w:p>
    <w:p w14:paraId="39B22193" w14:textId="2D4664B8" w:rsidR="008A1544" w:rsidRPr="0056399B" w:rsidRDefault="008A1544" w:rsidP="00780D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※入札車両は、参考車種又は応札物品承認を受けた車種で構成してください。</w:t>
      </w:r>
    </w:p>
    <w:p w14:paraId="0236266A" w14:textId="32454550" w:rsidR="0056399B" w:rsidRDefault="0056399B" w:rsidP="00780D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※入札車両の内容がわかる書類（カタログ等）を添付してください。</w:t>
      </w:r>
    </w:p>
    <w:sectPr w:rsidR="0056399B" w:rsidSect="00780D49">
      <w:pgSz w:w="11906" w:h="16838"/>
      <w:pgMar w:top="119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5945" w14:textId="77777777" w:rsidR="00AC1BDB" w:rsidRDefault="00AC1BDB" w:rsidP="00002F32">
      <w:r>
        <w:separator/>
      </w:r>
    </w:p>
  </w:endnote>
  <w:endnote w:type="continuationSeparator" w:id="0">
    <w:p w14:paraId="3D07ADE1" w14:textId="77777777" w:rsidR="00AC1BDB" w:rsidRDefault="00AC1BDB" w:rsidP="0000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778C" w14:textId="77777777" w:rsidR="00AC1BDB" w:rsidRDefault="00AC1BDB" w:rsidP="00002F32">
      <w:r>
        <w:separator/>
      </w:r>
    </w:p>
  </w:footnote>
  <w:footnote w:type="continuationSeparator" w:id="0">
    <w:p w14:paraId="62AE0A4E" w14:textId="77777777" w:rsidR="00AC1BDB" w:rsidRDefault="00AC1BDB" w:rsidP="00002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9B"/>
    <w:rsid w:val="00002F32"/>
    <w:rsid w:val="000F2AAF"/>
    <w:rsid w:val="00193DAD"/>
    <w:rsid w:val="001A3DEE"/>
    <w:rsid w:val="001B6C5D"/>
    <w:rsid w:val="00245081"/>
    <w:rsid w:val="00315734"/>
    <w:rsid w:val="00364FF7"/>
    <w:rsid w:val="0039314F"/>
    <w:rsid w:val="004F4070"/>
    <w:rsid w:val="005239E4"/>
    <w:rsid w:val="005637E1"/>
    <w:rsid w:val="0056399B"/>
    <w:rsid w:val="00572B27"/>
    <w:rsid w:val="006544FE"/>
    <w:rsid w:val="00704264"/>
    <w:rsid w:val="00780D49"/>
    <w:rsid w:val="007E2B61"/>
    <w:rsid w:val="00836572"/>
    <w:rsid w:val="008750F9"/>
    <w:rsid w:val="008A1544"/>
    <w:rsid w:val="00912390"/>
    <w:rsid w:val="00922313"/>
    <w:rsid w:val="009C2E2A"/>
    <w:rsid w:val="009D2EC4"/>
    <w:rsid w:val="009D6229"/>
    <w:rsid w:val="00A91622"/>
    <w:rsid w:val="00AC1BDB"/>
    <w:rsid w:val="00B360F8"/>
    <w:rsid w:val="00B83744"/>
    <w:rsid w:val="00BB2E28"/>
    <w:rsid w:val="00C6022B"/>
    <w:rsid w:val="00CE0789"/>
    <w:rsid w:val="00D132D4"/>
    <w:rsid w:val="00D54D5C"/>
    <w:rsid w:val="00DE62D7"/>
    <w:rsid w:val="00E377F5"/>
    <w:rsid w:val="00E44F12"/>
    <w:rsid w:val="00E52A8B"/>
    <w:rsid w:val="00E72050"/>
    <w:rsid w:val="00E9205D"/>
    <w:rsid w:val="00EB2366"/>
    <w:rsid w:val="00E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AD2BE"/>
  <w15:docId w15:val="{2F6C008E-D149-4A67-BA69-62B7128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62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2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F32"/>
  </w:style>
  <w:style w:type="paragraph" w:styleId="a8">
    <w:name w:val="footer"/>
    <w:basedOn w:val="a"/>
    <w:link w:val="a9"/>
    <w:uiPriority w:val="99"/>
    <w:unhideWhenUsed/>
    <w:rsid w:val="00002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山﨑　真一（伊万里農林事務所）</cp:lastModifiedBy>
  <cp:revision>16</cp:revision>
  <cp:lastPrinted>2025-08-25T02:20:00Z</cp:lastPrinted>
  <dcterms:created xsi:type="dcterms:W3CDTF">2023-11-30T09:16:00Z</dcterms:created>
  <dcterms:modified xsi:type="dcterms:W3CDTF">2025-08-28T06:52:00Z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