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DF52" w14:textId="2E82D003" w:rsidR="00FC08A7" w:rsidRPr="00E01A2A" w:rsidRDefault="00FC08A7" w:rsidP="00FC08A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66A7C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C66A7C" w:rsidRPr="00C66A7C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C66A7C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84B0117" w14:textId="77777777" w:rsidR="00FC08A7" w:rsidRPr="009C0243" w:rsidRDefault="00FC08A7" w:rsidP="00FC08A7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提案書（送付）</w:t>
      </w:r>
    </w:p>
    <w:p w14:paraId="0075A0F5" w14:textId="77777777" w:rsidR="00FC08A7" w:rsidRPr="009C0243" w:rsidRDefault="00FC08A7" w:rsidP="00FC08A7">
      <w:pPr>
        <w:widowControl/>
        <w:jc w:val="left"/>
      </w:pPr>
    </w:p>
    <w:p w14:paraId="3BAC8310" w14:textId="229EDBB0" w:rsidR="00FC08A7" w:rsidRPr="009C0243" w:rsidRDefault="009249E0" w:rsidP="00FC08A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C08A7" w:rsidRPr="009C0243">
        <w:rPr>
          <w:rFonts w:hint="eastAsia"/>
          <w:sz w:val="24"/>
          <w:szCs w:val="24"/>
        </w:rPr>
        <w:t>委託業務名</w:t>
      </w:r>
      <w:r>
        <w:rPr>
          <w:rFonts w:hint="eastAsia"/>
          <w:sz w:val="24"/>
          <w:szCs w:val="24"/>
        </w:rPr>
        <w:t>】</w:t>
      </w:r>
      <w:r w:rsidR="008E0F9F">
        <w:rPr>
          <w:rFonts w:hint="eastAsia"/>
          <w:sz w:val="24"/>
          <w:szCs w:val="24"/>
        </w:rPr>
        <w:t>令和</w:t>
      </w:r>
      <w:r w:rsidR="00803FE1">
        <w:rPr>
          <w:rFonts w:hint="eastAsia"/>
          <w:sz w:val="24"/>
          <w:szCs w:val="24"/>
        </w:rPr>
        <w:t>７</w:t>
      </w:r>
      <w:r w:rsidR="008E0F9F">
        <w:rPr>
          <w:rFonts w:hint="eastAsia"/>
          <w:sz w:val="24"/>
          <w:szCs w:val="24"/>
        </w:rPr>
        <w:t>年度佐賀県伝統工芸を未来につなぐ技のたすき事業</w:t>
      </w:r>
      <w:r w:rsidR="00FC08A7">
        <w:rPr>
          <w:rFonts w:hint="eastAsia"/>
          <w:sz w:val="24"/>
          <w:szCs w:val="24"/>
        </w:rPr>
        <w:t>委託業務</w:t>
      </w:r>
    </w:p>
    <w:p w14:paraId="642CCF28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</w:p>
    <w:p w14:paraId="26142EBD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6F51D024" w14:textId="77777777" w:rsidR="00FC08A7" w:rsidRPr="009C0243" w:rsidRDefault="00FC08A7" w:rsidP="00FC08A7">
      <w:pPr>
        <w:widowControl/>
        <w:jc w:val="left"/>
        <w:rPr>
          <w:sz w:val="24"/>
          <w:szCs w:val="24"/>
        </w:rPr>
      </w:pPr>
    </w:p>
    <w:p w14:paraId="30AAD9DC" w14:textId="45D52D82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　</w:t>
      </w:r>
    </w:p>
    <w:p w14:paraId="25748C3D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1AA805B0" w14:textId="4CCD29E6" w:rsidR="00FC08A7" w:rsidRDefault="00FC08A7" w:rsidP="00C66A7C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>２</w:t>
      </w:r>
      <w:r w:rsidR="00C66A7C">
        <w:rPr>
          <w:rFonts w:hint="eastAsia"/>
          <w:sz w:val="24"/>
          <w:szCs w:val="24"/>
        </w:rPr>
        <w:t xml:space="preserve">　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75CD4933" w14:textId="0F4995FF" w:rsidR="00C66A7C" w:rsidRDefault="00C66A7C" w:rsidP="00C66A7C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　見積書</w:t>
      </w:r>
    </w:p>
    <w:p w14:paraId="150C1FF2" w14:textId="31C0A05F" w:rsidR="00C66A7C" w:rsidRPr="00C66A7C" w:rsidRDefault="00C66A7C" w:rsidP="00C66A7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４　業務実施体制表</w:t>
      </w:r>
    </w:p>
    <w:p w14:paraId="3151F7D2" w14:textId="1E3FBBA1" w:rsidR="00FC08A7" w:rsidRDefault="00FC08A7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E0DDC71" w14:textId="44CEA36E" w:rsidR="00C66A7C" w:rsidRDefault="00C66A7C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6609EA2" w14:textId="03B2875E" w:rsidR="00C66A7C" w:rsidRDefault="00C66A7C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2FFE4CE" w14:textId="5DF9B3DC" w:rsidR="00C66A7C" w:rsidRDefault="00C66A7C" w:rsidP="00FC08A7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F75F708" w14:textId="77777777" w:rsidR="00C66A7C" w:rsidRPr="009C0243" w:rsidRDefault="00C66A7C" w:rsidP="00FC08A7">
      <w:pPr>
        <w:widowControl/>
        <w:jc w:val="left"/>
        <w:rPr>
          <w:sz w:val="24"/>
          <w:szCs w:val="24"/>
        </w:rPr>
      </w:pPr>
    </w:p>
    <w:p w14:paraId="309CF8AD" w14:textId="77777777" w:rsidR="00FC08A7" w:rsidRPr="009C0243" w:rsidRDefault="00FC08A7" w:rsidP="00FC08A7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年　　月　　日</w:t>
      </w:r>
    </w:p>
    <w:p w14:paraId="10FCBFF8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</w:p>
    <w:p w14:paraId="4B5D4CA2" w14:textId="77777777" w:rsidR="00FC08A7" w:rsidRPr="00E01A2A" w:rsidRDefault="00FC08A7" w:rsidP="00FC08A7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5551BDE3" w14:textId="7CFE37F0" w:rsidR="00FC08A7" w:rsidRPr="009C0243" w:rsidRDefault="00FC08A7" w:rsidP="00FC08A7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BB03D9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産業労働部</w:t>
      </w:r>
      <w:r w:rsidR="00BB03D9">
        <w:rPr>
          <w:rFonts w:ascii="ＭＳ 明朝" w:hAnsi="ＭＳ 明朝" w:cs="ＭＳ 明朝" w:hint="eastAsia"/>
          <w:kern w:val="0"/>
          <w:sz w:val="24"/>
          <w:szCs w:val="24"/>
        </w:rPr>
        <w:t xml:space="preserve">　流通・貿易課　</w:t>
      </w:r>
      <w:r w:rsidR="00803FE1">
        <w:rPr>
          <w:rFonts w:ascii="ＭＳ 明朝" w:hAnsi="ＭＳ 明朝" w:cs="ＭＳ 明朝" w:hint="eastAsia"/>
          <w:kern w:val="0"/>
          <w:sz w:val="24"/>
          <w:szCs w:val="24"/>
        </w:rPr>
        <w:t>伝統産業支援室</w:t>
      </w:r>
      <w:r>
        <w:rPr>
          <w:rFonts w:ascii="ＭＳ 明朝" w:hAnsi="ＭＳ 明朝" w:cs="ＭＳ 明朝" w:hint="eastAsia"/>
          <w:kern w:val="0"/>
          <w:sz w:val="24"/>
          <w:szCs w:val="24"/>
        </w:rPr>
        <w:t>長　様</w:t>
      </w:r>
    </w:p>
    <w:p w14:paraId="3BEEA1E7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</w:p>
    <w:p w14:paraId="4CC5FF19" w14:textId="77777777" w:rsidR="00FC08A7" w:rsidRPr="009C0243" w:rsidRDefault="00FC08A7" w:rsidP="00FC08A7">
      <w:pPr>
        <w:widowControl/>
        <w:ind w:firstLineChars="100" w:firstLine="240"/>
        <w:jc w:val="left"/>
        <w:rPr>
          <w:sz w:val="24"/>
          <w:szCs w:val="24"/>
        </w:rPr>
      </w:pPr>
    </w:p>
    <w:p w14:paraId="62D8364D" w14:textId="77777777" w:rsidR="00FC08A7" w:rsidRPr="009C0243" w:rsidRDefault="00FC08A7" w:rsidP="00FC08A7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BA8081C" w14:textId="77777777" w:rsidR="00FC08A7" w:rsidRPr="009C0243" w:rsidRDefault="00FC08A7" w:rsidP="00FC08A7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184BCF60" w14:textId="77777777" w:rsidR="00FC08A7" w:rsidRPr="009C0243" w:rsidRDefault="00FC08A7" w:rsidP="00FC08A7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C08A7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FC08A7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2F5F4801" w14:textId="77777777" w:rsidR="00FC08A7" w:rsidRPr="009C0243" w:rsidRDefault="00FC08A7" w:rsidP="00FC08A7">
      <w:pPr>
        <w:widowControl/>
        <w:jc w:val="left"/>
        <w:rPr>
          <w:sz w:val="24"/>
          <w:szCs w:val="24"/>
        </w:rPr>
      </w:pPr>
    </w:p>
    <w:p w14:paraId="755A15B1" w14:textId="77777777" w:rsidR="00FC08A7" w:rsidRPr="009C0243" w:rsidRDefault="00FC08A7" w:rsidP="00FC08A7">
      <w:pPr>
        <w:widowControl/>
        <w:jc w:val="left"/>
        <w:rPr>
          <w:sz w:val="22"/>
        </w:rPr>
      </w:pPr>
    </w:p>
    <w:p w14:paraId="44EA2556" w14:textId="67531F88" w:rsidR="00FE2BD4" w:rsidRPr="00FC08A7" w:rsidRDefault="00FE2BD4" w:rsidP="00FC08A7">
      <w:pPr>
        <w:widowControl/>
        <w:jc w:val="left"/>
        <w:rPr>
          <w:sz w:val="22"/>
        </w:rPr>
      </w:pPr>
    </w:p>
    <w:sectPr w:rsidR="00FE2BD4" w:rsidRPr="00FC08A7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4011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C676B"/>
    <w:rsid w:val="001343DC"/>
    <w:rsid w:val="001677D3"/>
    <w:rsid w:val="001C1D95"/>
    <w:rsid w:val="0027056D"/>
    <w:rsid w:val="002A4720"/>
    <w:rsid w:val="002F7FDA"/>
    <w:rsid w:val="003377EB"/>
    <w:rsid w:val="003A6376"/>
    <w:rsid w:val="00407535"/>
    <w:rsid w:val="00467B1D"/>
    <w:rsid w:val="004A69CF"/>
    <w:rsid w:val="004E570C"/>
    <w:rsid w:val="005060FD"/>
    <w:rsid w:val="00515879"/>
    <w:rsid w:val="00553B26"/>
    <w:rsid w:val="005602FB"/>
    <w:rsid w:val="0056675F"/>
    <w:rsid w:val="005C5F3F"/>
    <w:rsid w:val="00601459"/>
    <w:rsid w:val="0067497A"/>
    <w:rsid w:val="006A592B"/>
    <w:rsid w:val="006E3393"/>
    <w:rsid w:val="006F1DF5"/>
    <w:rsid w:val="007F5D60"/>
    <w:rsid w:val="00803FE1"/>
    <w:rsid w:val="008425C1"/>
    <w:rsid w:val="00847EAC"/>
    <w:rsid w:val="00860F01"/>
    <w:rsid w:val="008D00F1"/>
    <w:rsid w:val="008E0F9F"/>
    <w:rsid w:val="009061FF"/>
    <w:rsid w:val="00906893"/>
    <w:rsid w:val="009249E0"/>
    <w:rsid w:val="00955A7D"/>
    <w:rsid w:val="00957B38"/>
    <w:rsid w:val="00A5258B"/>
    <w:rsid w:val="00A91611"/>
    <w:rsid w:val="00AB0E85"/>
    <w:rsid w:val="00AB312C"/>
    <w:rsid w:val="00B02215"/>
    <w:rsid w:val="00BA52B0"/>
    <w:rsid w:val="00BB03D9"/>
    <w:rsid w:val="00C06EFE"/>
    <w:rsid w:val="00C1687C"/>
    <w:rsid w:val="00C324D1"/>
    <w:rsid w:val="00C55E70"/>
    <w:rsid w:val="00C66A7C"/>
    <w:rsid w:val="00C81D13"/>
    <w:rsid w:val="00D0121E"/>
    <w:rsid w:val="00D01E1C"/>
    <w:rsid w:val="00DF74DE"/>
    <w:rsid w:val="00E05FD0"/>
    <w:rsid w:val="00E20F6D"/>
    <w:rsid w:val="00E94117"/>
    <w:rsid w:val="00EC269A"/>
    <w:rsid w:val="00EF24BA"/>
    <w:rsid w:val="00FA1DC2"/>
    <w:rsid w:val="00FC08A7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藤田　奈那（流通・貿易課）</cp:lastModifiedBy>
  <cp:revision>15</cp:revision>
  <dcterms:created xsi:type="dcterms:W3CDTF">2022-07-15T00:42:00Z</dcterms:created>
  <dcterms:modified xsi:type="dcterms:W3CDTF">2025-08-18T09:30:00Z</dcterms:modified>
</cp:coreProperties>
</file>